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7E3A7" w14:textId="77777777"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14:paraId="162557CF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57D8E381" w14:textId="77777777" w:rsidR="00E75CE9" w:rsidRDefault="00E75CE9" w:rsidP="003F6539">
      <w:pPr>
        <w:rPr>
          <w:rFonts w:ascii="Times New Roman" w:hAnsi="Times New Roman" w:cs="Times New Roman"/>
          <w:b/>
        </w:rPr>
      </w:pPr>
    </w:p>
    <w:p w14:paraId="369CC1F3" w14:textId="0B10B88D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E5627D" w:rsidRPr="00687861">
        <w:rPr>
          <w:rFonts w:ascii="Times New Roman" w:hAnsi="Times New Roman" w:cs="Times New Roman"/>
          <w:b/>
        </w:rPr>
        <w:t>MU</w:t>
      </w:r>
      <w:r w:rsidR="009C0179" w:rsidRPr="00687861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 xml:space="preserve"> </w:t>
      </w:r>
    </w:p>
    <w:p w14:paraId="36C96B4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68267BFB" w14:textId="1D8F0128" w:rsidR="00EF1EE7" w:rsidRPr="00480FF7" w:rsidRDefault="00480FF7" w:rsidP="00EF1EE7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</w:rPr>
        <w:t xml:space="preserve">College/School:  </w:t>
      </w:r>
      <w:r w:rsidR="00843E29">
        <w:rPr>
          <w:rFonts w:ascii="Times New Roman" w:hAnsi="Times New Roman" w:cs="Times New Roman"/>
        </w:rPr>
        <w:t>SHP</w:t>
      </w:r>
    </w:p>
    <w:p w14:paraId="276F348F" w14:textId="77777777"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14:paraId="70402CC2" w14:textId="45168319" w:rsidR="003F6539" w:rsidRPr="008E5333" w:rsidRDefault="003F6539" w:rsidP="003F6539">
      <w:pPr>
        <w:rPr>
          <w:rFonts w:ascii="Times New Roman" w:hAnsi="Times New Roman" w:cs="Times New Roman"/>
          <w:u w:val="single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D95078">
        <w:rPr>
          <w:rFonts w:ascii="Times New Roman" w:hAnsi="Times New Roman" w:cs="Times New Roman"/>
          <w:b/>
        </w:rPr>
        <w:t xml:space="preserve">  </w:t>
      </w:r>
      <w:r w:rsidR="00A32A1E">
        <w:rPr>
          <w:rFonts w:ascii="Times New Roman" w:hAnsi="Times New Roman" w:cs="Times New Roman"/>
        </w:rPr>
        <w:t xml:space="preserve">Department of </w:t>
      </w:r>
      <w:r w:rsidR="00843E29">
        <w:rPr>
          <w:rFonts w:ascii="Times New Roman" w:hAnsi="Times New Roman" w:cs="Times New Roman"/>
        </w:rPr>
        <w:t>Occupational Therapy</w:t>
      </w:r>
    </w:p>
    <w:p w14:paraId="6902145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0FD47122" w14:textId="47D5FE0E" w:rsidR="00EF1EE7" w:rsidRPr="00D7587C" w:rsidRDefault="00E5339D" w:rsidP="00EF1EE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C97FE0">
        <w:rPr>
          <w:rFonts w:ascii="Times New Roman" w:hAnsi="Times New Roman" w:cs="Times New Roman"/>
          <w:b/>
        </w:rPr>
        <w:t xml:space="preserve"> </w:t>
      </w:r>
      <w:r w:rsidR="00C97FE0">
        <w:rPr>
          <w:rFonts w:ascii="Times New Roman" w:hAnsi="Times New Roman" w:cs="Times New Roman"/>
        </w:rPr>
        <w:t xml:space="preserve">September </w:t>
      </w:r>
      <w:r w:rsidR="00843E29">
        <w:rPr>
          <w:rFonts w:ascii="Times New Roman" w:hAnsi="Times New Roman" w:cs="Times New Roman"/>
        </w:rPr>
        <w:t>18</w:t>
      </w:r>
      <w:r w:rsidR="00567F2C">
        <w:rPr>
          <w:rFonts w:ascii="Times New Roman" w:hAnsi="Times New Roman" w:cs="Times New Roman"/>
        </w:rPr>
        <w:t>, 2019</w:t>
      </w:r>
    </w:p>
    <w:p w14:paraId="6404D90D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14:paraId="26B68D00" w14:textId="36BE8438" w:rsidR="00D7587C" w:rsidRPr="008E5333" w:rsidRDefault="003175F9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Person Responsible for </w:t>
      </w:r>
      <w:r w:rsidR="003F5201">
        <w:rPr>
          <w:rFonts w:ascii="Times New Roman" w:hAnsi="Times New Roman" w:cs="Times New Roman"/>
          <w:b/>
        </w:rPr>
        <w:t>Success of Program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</w:t>
      </w:r>
      <w:r w:rsidR="00843E29">
        <w:rPr>
          <w:rFonts w:ascii="Times New Roman" w:hAnsi="Times New Roman" w:cs="Times New Roman"/>
        </w:rPr>
        <w:t>Tim Wolf</w:t>
      </w:r>
      <w:r w:rsidR="00B00AD1">
        <w:rPr>
          <w:rFonts w:ascii="Times New Roman" w:hAnsi="Times New Roman" w:cs="Times New Roman"/>
        </w:rPr>
        <w:t>, C</w:t>
      </w:r>
      <w:r w:rsidR="009F7B75">
        <w:rPr>
          <w:rFonts w:ascii="Times New Roman" w:hAnsi="Times New Roman" w:cs="Times New Roman"/>
        </w:rPr>
        <w:t>h</w:t>
      </w:r>
      <w:r w:rsidR="002021C8">
        <w:rPr>
          <w:rFonts w:ascii="Times New Roman" w:hAnsi="Times New Roman" w:cs="Times New Roman"/>
        </w:rPr>
        <w:t xml:space="preserve">air, Department of </w:t>
      </w:r>
      <w:r w:rsidR="00843E29">
        <w:rPr>
          <w:rFonts w:ascii="Times New Roman" w:hAnsi="Times New Roman" w:cs="Times New Roman"/>
        </w:rPr>
        <w:t>Occupational Therapy</w:t>
      </w:r>
    </w:p>
    <w:p w14:paraId="2C0CBBF0" w14:textId="77777777" w:rsidR="00E32476" w:rsidRPr="00E32476" w:rsidRDefault="00E32476" w:rsidP="00570887">
      <w:pPr>
        <w:rPr>
          <w:rFonts w:ascii="Times New Roman" w:hAnsi="Times New Roman" w:cs="Times New Roman"/>
        </w:rPr>
      </w:pPr>
    </w:p>
    <w:p w14:paraId="444C0859" w14:textId="77777777"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14:paraId="33E925E2" w14:textId="785423FB" w:rsidR="006728FC" w:rsidRDefault="006A26ED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Matthew Martens</w:t>
      </w:r>
    </w:p>
    <w:p w14:paraId="00B69A90" w14:textId="653F66A0" w:rsidR="006A26ED" w:rsidRPr="006728FC" w:rsidRDefault="00567F2C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 Provost</w:t>
      </w:r>
      <w:r w:rsidR="006A26ED">
        <w:rPr>
          <w:rFonts w:ascii="Times New Roman" w:hAnsi="Times New Roman" w:cs="Times New Roman"/>
        </w:rPr>
        <w:t xml:space="preserve"> for Academic Programs</w:t>
      </w:r>
    </w:p>
    <w:p w14:paraId="125F29FE" w14:textId="77777777"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14:paraId="67DAB569" w14:textId="77777777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0"/>
        <w:gridCol w:w="3325"/>
        <w:gridCol w:w="1264"/>
        <w:gridCol w:w="1302"/>
        <w:gridCol w:w="1225"/>
        <w:gridCol w:w="1264"/>
      </w:tblGrid>
      <w:tr w:rsidR="00D222D4" w:rsidRPr="00D7587C" w14:paraId="54B959F1" w14:textId="77777777" w:rsidTr="00A32A1E">
        <w:tc>
          <w:tcPr>
            <w:tcW w:w="519" w:type="pct"/>
            <w:vMerge w:val="restart"/>
            <w:vAlign w:val="center"/>
          </w:tcPr>
          <w:p w14:paraId="4C6E6991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78" w:type="pct"/>
            <w:vMerge w:val="restart"/>
            <w:vAlign w:val="center"/>
          </w:tcPr>
          <w:p w14:paraId="42D4B325" w14:textId="77777777"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372" w:type="pct"/>
            <w:gridSpan w:val="2"/>
            <w:vAlign w:val="center"/>
          </w:tcPr>
          <w:p w14:paraId="74E9799D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331" w:type="pct"/>
            <w:gridSpan w:val="2"/>
            <w:vAlign w:val="center"/>
          </w:tcPr>
          <w:p w14:paraId="3BEB80C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14:paraId="3433FCA3" w14:textId="77777777" w:rsidTr="00A32A1E">
        <w:tc>
          <w:tcPr>
            <w:tcW w:w="519" w:type="pct"/>
            <w:vMerge/>
            <w:vAlign w:val="center"/>
          </w:tcPr>
          <w:p w14:paraId="65BC5D19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pct"/>
            <w:vMerge/>
            <w:tcFitText/>
            <w:vAlign w:val="center"/>
          </w:tcPr>
          <w:p w14:paraId="064C6D2A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3D049902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746EB6C4" w14:textId="2B1A1982" w:rsidR="00E5339D" w:rsidRPr="00D7587C" w:rsidRDefault="00E5627D" w:rsidP="00FC7B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687861">
              <w:rPr>
                <w:rFonts w:ascii="Times New Roman" w:hAnsi="Times New Roman" w:cs="Times New Roman"/>
                <w:bCs/>
                <w:sz w:val="16"/>
                <w:szCs w:val="16"/>
              </w:rPr>
              <w:t>201</w:t>
            </w:r>
            <w:r w:rsidR="00C97FE0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96" w:type="pct"/>
            <w:vAlign w:val="center"/>
          </w:tcPr>
          <w:p w14:paraId="566683A0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55" w:type="pct"/>
            <w:vAlign w:val="center"/>
          </w:tcPr>
          <w:p w14:paraId="35D465D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3054E033" w14:textId="05BDBB95" w:rsidR="00E5339D" w:rsidRPr="00D7587C" w:rsidRDefault="00E5627D" w:rsidP="006878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F72E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</w:t>
            </w:r>
            <w:r w:rsidR="00C97F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76" w:type="pct"/>
            <w:vAlign w:val="center"/>
          </w:tcPr>
          <w:p w14:paraId="4329C33E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B00AD1" w:rsidRPr="00EF1EE7" w14:paraId="7B9AE654" w14:textId="77777777" w:rsidTr="00C97FE0">
        <w:trPr>
          <w:trHeight w:val="188"/>
        </w:trPr>
        <w:tc>
          <w:tcPr>
            <w:tcW w:w="519" w:type="pct"/>
            <w:vAlign w:val="center"/>
          </w:tcPr>
          <w:p w14:paraId="438AC5D3" w14:textId="6D0358AC" w:rsidR="00B00AD1" w:rsidRDefault="00843E29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</w:t>
            </w:r>
          </w:p>
        </w:tc>
        <w:tc>
          <w:tcPr>
            <w:tcW w:w="1778" w:type="pct"/>
            <w:vAlign w:val="center"/>
          </w:tcPr>
          <w:p w14:paraId="3DD4128F" w14:textId="734DF528" w:rsidR="00B00AD1" w:rsidRDefault="00843E29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Occupational Therapy</w:t>
            </w:r>
          </w:p>
        </w:tc>
        <w:tc>
          <w:tcPr>
            <w:tcW w:w="676" w:type="pct"/>
            <w:vAlign w:val="center"/>
          </w:tcPr>
          <w:p w14:paraId="0BD8C8CD" w14:textId="7F120FBD" w:rsidR="00B00AD1" w:rsidRDefault="00843E29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96" w:type="pct"/>
            <w:vAlign w:val="center"/>
          </w:tcPr>
          <w:p w14:paraId="169C1394" w14:textId="68C6009F" w:rsidR="00B00AD1" w:rsidRDefault="00843E29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55" w:type="pct"/>
            <w:vAlign w:val="center"/>
          </w:tcPr>
          <w:p w14:paraId="7CA7C398" w14:textId="5B947295" w:rsidR="00B00AD1" w:rsidRDefault="009C2189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76" w:type="pct"/>
            <w:vAlign w:val="center"/>
          </w:tcPr>
          <w:p w14:paraId="4B078C37" w14:textId="27B4EE74" w:rsidR="00B00AD1" w:rsidRDefault="009C2189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</w:tbl>
    <w:p w14:paraId="7D807C86" w14:textId="77777777" w:rsidR="00E5339D" w:rsidRPr="00D7587C" w:rsidRDefault="003B2379" w:rsidP="005708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5362B12" w14:textId="166BBF4D" w:rsidR="00570887" w:rsidRPr="002F11EE" w:rsidRDefault="00570887">
      <w:pPr>
        <w:rPr>
          <w:rFonts w:ascii="Times New Roman" w:hAnsi="Times New Roman" w:cs="Times New Roman"/>
          <w:sz w:val="20"/>
          <w:szCs w:val="20"/>
        </w:rPr>
      </w:pPr>
    </w:p>
    <w:p w14:paraId="2DCCC79E" w14:textId="77777777" w:rsidR="002F11EE" w:rsidRPr="00D7587C" w:rsidRDefault="002F11EE">
      <w:pPr>
        <w:rPr>
          <w:rFonts w:ascii="Times New Roman" w:hAnsi="Times New Roman" w:cs="Times New Roman"/>
        </w:rPr>
      </w:pPr>
    </w:p>
    <w:p w14:paraId="76A9B964" w14:textId="4E7E3447" w:rsidR="008E5333" w:rsidRPr="00A32A1E" w:rsidRDefault="00664836" w:rsidP="00A32A1E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Changes Since Last Review</w:t>
      </w:r>
      <w:r w:rsidR="00E32476">
        <w:rPr>
          <w:rFonts w:ascii="Times New Roman" w:hAnsi="Times New Roman" w:cs="Times New Roman"/>
          <w:b/>
        </w:rPr>
        <w:t xml:space="preserve"> </w:t>
      </w:r>
    </w:p>
    <w:p w14:paraId="4A057580" w14:textId="190C51C0" w:rsidR="00A32A1E" w:rsidRDefault="009C2189" w:rsidP="00A32A1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major research grants</w:t>
      </w:r>
    </w:p>
    <w:p w14:paraId="5B03757B" w14:textId="3375F598" w:rsidR="00664836" w:rsidRDefault="009C2189" w:rsidP="00573D9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Establishment of OTD program</w:t>
      </w:r>
    </w:p>
    <w:p w14:paraId="6D1C62FB" w14:textId="06359EA6" w:rsidR="00573D9D" w:rsidRPr="00573D9D" w:rsidRDefault="009C2189" w:rsidP="00597C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Proposal for undergraduate OTA program</w:t>
      </w:r>
    </w:p>
    <w:p w14:paraId="28E6BEA5" w14:textId="77777777" w:rsidR="00573D9D" w:rsidRPr="00573D9D" w:rsidRDefault="00573D9D" w:rsidP="00573D9D">
      <w:pPr>
        <w:rPr>
          <w:rFonts w:ascii="Times New Roman" w:hAnsi="Times New Roman" w:cs="Times New Roman"/>
        </w:rPr>
      </w:pPr>
    </w:p>
    <w:p w14:paraId="2EBECF98" w14:textId="77777777" w:rsidR="00E5339D" w:rsidRDefault="00293CD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14:paraId="3BC2529C" w14:textId="33DA6043" w:rsidR="00B00AD1" w:rsidRDefault="009C2189" w:rsidP="008E533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Recruiting new tenured/tenure-track faculty</w:t>
      </w:r>
    </w:p>
    <w:p w14:paraId="546FC815" w14:textId="30927C74" w:rsidR="009F7B75" w:rsidRDefault="009C2189" w:rsidP="009F7B7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mentorship for junior faculty</w:t>
      </w:r>
    </w:p>
    <w:p w14:paraId="5CFC6559" w14:textId="2DC88967" w:rsidR="00573D9D" w:rsidRPr="009F7B75" w:rsidRDefault="009C2189" w:rsidP="009F7B7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 with diversity recruitment efforts</w:t>
      </w:r>
      <w:bookmarkStart w:id="0" w:name="_GoBack"/>
      <w:bookmarkEnd w:id="0"/>
    </w:p>
    <w:p w14:paraId="4731BE8C" w14:textId="77777777" w:rsidR="000473AB" w:rsidRPr="000473AB" w:rsidRDefault="000473AB" w:rsidP="000473AB">
      <w:pPr>
        <w:rPr>
          <w:rFonts w:ascii="Times New Roman" w:hAnsi="Times New Roman" w:cs="Times New Roman"/>
        </w:rPr>
      </w:pPr>
    </w:p>
    <w:sectPr w:rsidR="000473AB" w:rsidRPr="000473AB" w:rsidSect="002962C3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F959F" w14:textId="77777777" w:rsidR="00B83C3A" w:rsidRDefault="00B83C3A" w:rsidP="004E7690">
      <w:r>
        <w:separator/>
      </w:r>
    </w:p>
  </w:endnote>
  <w:endnote w:type="continuationSeparator" w:id="0">
    <w:p w14:paraId="3D8134D6" w14:textId="77777777" w:rsidR="00B83C3A" w:rsidRDefault="00B83C3A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ECB3D" w14:textId="77777777" w:rsidR="00687861" w:rsidRDefault="00B83C3A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  <w:r w:rsidR="00687861"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  <w:r w:rsidR="00687861"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E5F9A" w14:textId="77777777" w:rsidR="00687861" w:rsidRDefault="00687861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14:paraId="7F867A26" w14:textId="77777777" w:rsidR="00687861" w:rsidRPr="00D07060" w:rsidRDefault="00687861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>573-882-</w:t>
    </w:r>
    <w:proofErr w:type="gramStart"/>
    <w:r w:rsidRPr="009701FC">
      <w:rPr>
        <w:sz w:val="16"/>
        <w:szCs w:val="16"/>
      </w:rPr>
      <w:t xml:space="preserve">6396 </w:t>
    </w:r>
    <w:r>
      <w:rPr>
        <w:sz w:val="16"/>
        <w:szCs w:val="16"/>
      </w:rPr>
      <w:t xml:space="preserve"> |</w:t>
    </w:r>
    <w:proofErr w:type="gramEnd"/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14:paraId="6508F086" w14:textId="77777777" w:rsidR="00687861" w:rsidRPr="0038143A" w:rsidRDefault="00687861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82E96" w14:textId="77777777" w:rsidR="00B83C3A" w:rsidRDefault="00B83C3A" w:rsidP="004E7690">
      <w:r>
        <w:separator/>
      </w:r>
    </w:p>
  </w:footnote>
  <w:footnote w:type="continuationSeparator" w:id="0">
    <w:p w14:paraId="0C1F1BCE" w14:textId="77777777" w:rsidR="00B83C3A" w:rsidRDefault="00B83C3A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320D"/>
    <w:multiLevelType w:val="hybridMultilevel"/>
    <w:tmpl w:val="B4B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458B"/>
    <w:multiLevelType w:val="hybridMultilevel"/>
    <w:tmpl w:val="5E7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097C"/>
    <w:multiLevelType w:val="hybridMultilevel"/>
    <w:tmpl w:val="263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0F49"/>
    <w:multiLevelType w:val="hybridMultilevel"/>
    <w:tmpl w:val="073C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21CBA"/>
    <w:multiLevelType w:val="hybridMultilevel"/>
    <w:tmpl w:val="68D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56A35"/>
    <w:multiLevelType w:val="hybridMultilevel"/>
    <w:tmpl w:val="82543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230C5"/>
    <w:multiLevelType w:val="hybridMultilevel"/>
    <w:tmpl w:val="45A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1337D"/>
    <w:multiLevelType w:val="hybridMultilevel"/>
    <w:tmpl w:val="01C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91A65"/>
    <w:multiLevelType w:val="hybridMultilevel"/>
    <w:tmpl w:val="3DC8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76BE9"/>
    <w:multiLevelType w:val="hybridMultilevel"/>
    <w:tmpl w:val="1BF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A53B4"/>
    <w:multiLevelType w:val="hybridMultilevel"/>
    <w:tmpl w:val="AD9E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36"/>
    <w:rsid w:val="00026BFF"/>
    <w:rsid w:val="000473AB"/>
    <w:rsid w:val="00047405"/>
    <w:rsid w:val="0006190A"/>
    <w:rsid w:val="00065205"/>
    <w:rsid w:val="00070B6A"/>
    <w:rsid w:val="00096102"/>
    <w:rsid w:val="0012136F"/>
    <w:rsid w:val="00167380"/>
    <w:rsid w:val="001860B7"/>
    <w:rsid w:val="001B0A87"/>
    <w:rsid w:val="001B2FFC"/>
    <w:rsid w:val="001D433A"/>
    <w:rsid w:val="002021C8"/>
    <w:rsid w:val="00217B95"/>
    <w:rsid w:val="00226FC7"/>
    <w:rsid w:val="00243DF7"/>
    <w:rsid w:val="00293CD9"/>
    <w:rsid w:val="002962C3"/>
    <w:rsid w:val="002C1A7C"/>
    <w:rsid w:val="002C77C9"/>
    <w:rsid w:val="002E4734"/>
    <w:rsid w:val="002F11EE"/>
    <w:rsid w:val="002F4CA8"/>
    <w:rsid w:val="003020A8"/>
    <w:rsid w:val="003175F9"/>
    <w:rsid w:val="003264F1"/>
    <w:rsid w:val="003473D8"/>
    <w:rsid w:val="003503D2"/>
    <w:rsid w:val="0038143A"/>
    <w:rsid w:val="00387AE7"/>
    <w:rsid w:val="003B2379"/>
    <w:rsid w:val="003F5201"/>
    <w:rsid w:val="003F6539"/>
    <w:rsid w:val="00436EEB"/>
    <w:rsid w:val="004548E1"/>
    <w:rsid w:val="00480FF7"/>
    <w:rsid w:val="00482CA8"/>
    <w:rsid w:val="004C08FB"/>
    <w:rsid w:val="004E7690"/>
    <w:rsid w:val="004F422F"/>
    <w:rsid w:val="00511723"/>
    <w:rsid w:val="00547509"/>
    <w:rsid w:val="005610D0"/>
    <w:rsid w:val="00567F2C"/>
    <w:rsid w:val="00570887"/>
    <w:rsid w:val="00573D9D"/>
    <w:rsid w:val="005A203C"/>
    <w:rsid w:val="005C1E5A"/>
    <w:rsid w:val="005E1262"/>
    <w:rsid w:val="00625C4B"/>
    <w:rsid w:val="00664836"/>
    <w:rsid w:val="006728FC"/>
    <w:rsid w:val="00687861"/>
    <w:rsid w:val="00692792"/>
    <w:rsid w:val="006A26ED"/>
    <w:rsid w:val="006A4333"/>
    <w:rsid w:val="006F6438"/>
    <w:rsid w:val="00715BDF"/>
    <w:rsid w:val="00756809"/>
    <w:rsid w:val="007904A2"/>
    <w:rsid w:val="007A37C9"/>
    <w:rsid w:val="007E0D25"/>
    <w:rsid w:val="00810A2C"/>
    <w:rsid w:val="00824361"/>
    <w:rsid w:val="00833326"/>
    <w:rsid w:val="00843E29"/>
    <w:rsid w:val="0088175D"/>
    <w:rsid w:val="008978E2"/>
    <w:rsid w:val="008A355D"/>
    <w:rsid w:val="008A5052"/>
    <w:rsid w:val="008A599F"/>
    <w:rsid w:val="008C0170"/>
    <w:rsid w:val="008D48F7"/>
    <w:rsid w:val="008E5333"/>
    <w:rsid w:val="008F01B8"/>
    <w:rsid w:val="008F753B"/>
    <w:rsid w:val="00911E18"/>
    <w:rsid w:val="009764C1"/>
    <w:rsid w:val="009C0179"/>
    <w:rsid w:val="009C2189"/>
    <w:rsid w:val="009D04D5"/>
    <w:rsid w:val="009D2015"/>
    <w:rsid w:val="009D644C"/>
    <w:rsid w:val="009F7B75"/>
    <w:rsid w:val="00A10972"/>
    <w:rsid w:val="00A11B61"/>
    <w:rsid w:val="00A16669"/>
    <w:rsid w:val="00A26BE8"/>
    <w:rsid w:val="00A32A1E"/>
    <w:rsid w:val="00A438DC"/>
    <w:rsid w:val="00A558E8"/>
    <w:rsid w:val="00A73333"/>
    <w:rsid w:val="00A86DEE"/>
    <w:rsid w:val="00A90CE5"/>
    <w:rsid w:val="00AE3736"/>
    <w:rsid w:val="00AE6B13"/>
    <w:rsid w:val="00B00AD1"/>
    <w:rsid w:val="00B102EF"/>
    <w:rsid w:val="00B83C3A"/>
    <w:rsid w:val="00B84C0C"/>
    <w:rsid w:val="00C300CD"/>
    <w:rsid w:val="00C4294E"/>
    <w:rsid w:val="00C61160"/>
    <w:rsid w:val="00C64C35"/>
    <w:rsid w:val="00C75D1F"/>
    <w:rsid w:val="00C97FE0"/>
    <w:rsid w:val="00CD0852"/>
    <w:rsid w:val="00CE57F4"/>
    <w:rsid w:val="00CE5BD3"/>
    <w:rsid w:val="00CF53A4"/>
    <w:rsid w:val="00D15F73"/>
    <w:rsid w:val="00D222D4"/>
    <w:rsid w:val="00D26481"/>
    <w:rsid w:val="00D50FC9"/>
    <w:rsid w:val="00D62EB3"/>
    <w:rsid w:val="00D7587C"/>
    <w:rsid w:val="00D75CFE"/>
    <w:rsid w:val="00D7652F"/>
    <w:rsid w:val="00D85C45"/>
    <w:rsid w:val="00D90D64"/>
    <w:rsid w:val="00D95078"/>
    <w:rsid w:val="00DB1FA2"/>
    <w:rsid w:val="00E13219"/>
    <w:rsid w:val="00E13D22"/>
    <w:rsid w:val="00E17457"/>
    <w:rsid w:val="00E25539"/>
    <w:rsid w:val="00E32476"/>
    <w:rsid w:val="00E5339D"/>
    <w:rsid w:val="00E5627D"/>
    <w:rsid w:val="00E75CE9"/>
    <w:rsid w:val="00EB766F"/>
    <w:rsid w:val="00ED0D2C"/>
    <w:rsid w:val="00ED563A"/>
    <w:rsid w:val="00EF1EE7"/>
    <w:rsid w:val="00F16068"/>
    <w:rsid w:val="00F72EB8"/>
    <w:rsid w:val="00F92626"/>
    <w:rsid w:val="00F93B32"/>
    <w:rsid w:val="00FC7B95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7EF6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B3D"/>
    <w:rsid w:val="00012EA5"/>
    <w:rsid w:val="001F60B5"/>
    <w:rsid w:val="00201D1F"/>
    <w:rsid w:val="002316C4"/>
    <w:rsid w:val="00275C4F"/>
    <w:rsid w:val="002A7B97"/>
    <w:rsid w:val="002E0824"/>
    <w:rsid w:val="004315A2"/>
    <w:rsid w:val="0058798D"/>
    <w:rsid w:val="00624AE6"/>
    <w:rsid w:val="006469C1"/>
    <w:rsid w:val="006E733D"/>
    <w:rsid w:val="00861B3D"/>
    <w:rsid w:val="00881430"/>
    <w:rsid w:val="009667DE"/>
    <w:rsid w:val="009C4584"/>
    <w:rsid w:val="009E0FE3"/>
    <w:rsid w:val="00AA384E"/>
    <w:rsid w:val="00D41ECD"/>
    <w:rsid w:val="00EA3671"/>
    <w:rsid w:val="00F9582F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C8475BD-D746-4DCE-A541-447811E9BAB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Martens, Matthew P.</cp:lastModifiedBy>
  <cp:revision>3</cp:revision>
  <cp:lastPrinted>2012-04-05T18:35:00Z</cp:lastPrinted>
  <dcterms:created xsi:type="dcterms:W3CDTF">2019-09-18T15:54:00Z</dcterms:created>
  <dcterms:modified xsi:type="dcterms:W3CDTF">2019-09-18T16:09:00Z</dcterms:modified>
</cp:coreProperties>
</file>